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E95B" w14:textId="0DDEC115" w:rsidR="00CB2560" w:rsidRDefault="00CB2560">
      <w:r>
        <w:t>Summary:</w:t>
      </w:r>
    </w:p>
    <w:p w14:paraId="16F2957D" w14:textId="1108472B" w:rsidR="00A0451D" w:rsidRDefault="00CB2560">
      <w:r w:rsidRPr="00CB2560">
        <w:t>UAT-2-BillPayment -Active/Disable Merchant category list &amp; Active/Disable Merchant Name list not visible showing Error ' 500 Server Went Wrong</w:t>
      </w:r>
    </w:p>
    <w:p w14:paraId="045763FA" w14:textId="35A20BE9" w:rsidR="00CB2560" w:rsidRDefault="00CB2560"/>
    <w:p w14:paraId="24AFB5D9" w14:textId="76229872" w:rsidR="00CB2560" w:rsidRDefault="00CB2560">
      <w:r>
        <w:t>Merchant Category list is visible</w:t>
      </w:r>
    </w:p>
    <w:p w14:paraId="386C5058" w14:textId="23BAE8B0" w:rsidR="00CB2560" w:rsidRDefault="00CB2560">
      <w:r>
        <w:rPr>
          <w:noProof/>
        </w:rPr>
        <w:drawing>
          <wp:inline distT="0" distB="0" distL="0" distR="0" wp14:anchorId="4BAC4E00" wp14:editId="43257096">
            <wp:extent cx="5943600" cy="3176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6EBE" w14:textId="3BC60F00" w:rsidR="00CB2560" w:rsidRDefault="00CB2560">
      <w:r>
        <w:t>In Merchant Name list not shown displays error</w:t>
      </w:r>
    </w:p>
    <w:p w14:paraId="383A4BB7" w14:textId="73D18686" w:rsidR="00CB2560" w:rsidRDefault="00CB2560">
      <w:r>
        <w:rPr>
          <w:noProof/>
        </w:rPr>
        <w:drawing>
          <wp:inline distT="0" distB="0" distL="0" distR="0" wp14:anchorId="4822ACEE" wp14:editId="6EE6383C">
            <wp:extent cx="5943600" cy="3120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54F8" w14:textId="77777777" w:rsidR="00CB2560" w:rsidRDefault="00CB2560" w:rsidP="00CB2560">
      <w:pPr>
        <w:spacing w:after="0" w:line="240" w:lineRule="auto"/>
      </w:pPr>
      <w:r>
        <w:separator/>
      </w:r>
    </w:p>
  </w:endnote>
  <w:endnote w:type="continuationSeparator" w:id="0">
    <w:p w14:paraId="6B2E635C" w14:textId="77777777" w:rsidR="00CB2560" w:rsidRDefault="00CB2560" w:rsidP="00CB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9A4C" w14:textId="77777777" w:rsidR="00CB2560" w:rsidRDefault="00CB2560" w:rsidP="00CB2560">
      <w:pPr>
        <w:spacing w:after="0" w:line="240" w:lineRule="auto"/>
      </w:pPr>
      <w:r>
        <w:separator/>
      </w:r>
    </w:p>
  </w:footnote>
  <w:footnote w:type="continuationSeparator" w:id="0">
    <w:p w14:paraId="1D28FA5C" w14:textId="77777777" w:rsidR="00CB2560" w:rsidRDefault="00CB2560" w:rsidP="00CB2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60"/>
    <w:rsid w:val="00690110"/>
    <w:rsid w:val="00A0451D"/>
    <w:rsid w:val="00BC2F8C"/>
    <w:rsid w:val="00C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91F3C"/>
  <w15:chartTrackingRefBased/>
  <w15:docId w15:val="{535E45D2-A0B1-464A-BBC4-19A8917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>Cognizant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Ramiya Prriya (Cognizant)</dc:creator>
  <cp:keywords/>
  <dc:description/>
  <cp:lastModifiedBy>S, Ramiya Prriya (Cognizant)</cp:lastModifiedBy>
  <cp:revision>1</cp:revision>
  <dcterms:created xsi:type="dcterms:W3CDTF">2022-09-22T06:42:00Z</dcterms:created>
  <dcterms:modified xsi:type="dcterms:W3CDTF">2022-09-22T06:52:00Z</dcterms:modified>
</cp:coreProperties>
</file>